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79" w:rsidRDefault="00567079">
      <w:r>
        <w:t>Link do dokumentacji projektowej:</w:t>
      </w:r>
    </w:p>
    <w:p w:rsidR="00567079" w:rsidRDefault="00567079"/>
    <w:p w:rsidR="00567079" w:rsidRDefault="00567079"/>
    <w:p w:rsidR="00345F7F" w:rsidRDefault="00567079">
      <w:hyperlink r:id="rId4" w:history="1">
        <w:r w:rsidRPr="00382ABF">
          <w:rPr>
            <w:rStyle w:val="Hipercze"/>
          </w:rPr>
          <w:t>https://drive.google.com/file/d/1ksqaysOh9NWlrwBRnP1z5V5zmt68EsZ-/view?usp=sharing</w:t>
        </w:r>
      </w:hyperlink>
    </w:p>
    <w:p w:rsidR="00567079" w:rsidRDefault="00567079"/>
    <w:p w:rsidR="00567079" w:rsidRDefault="00567079"/>
    <w:p w:rsidR="00567079" w:rsidRDefault="00567079"/>
    <w:sectPr w:rsidR="00567079" w:rsidSect="0034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67079"/>
    <w:rsid w:val="00345F7F"/>
    <w:rsid w:val="00567079"/>
    <w:rsid w:val="00B6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5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sqaysOh9NWlrwBRnP1z5V5zmt68EsZ-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190</Characters>
  <Application>Microsoft Office Word</Application>
  <DocSecurity>0</DocSecurity>
  <Lines>1</Lines>
  <Paragraphs>1</Paragraphs>
  <ScaleCrop>false</ScaleCrop>
  <Company>Urzad Gminy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Przytuly</dc:creator>
  <cp:keywords/>
  <dc:description/>
  <cp:lastModifiedBy>Urzad Gminy Przytuly</cp:lastModifiedBy>
  <cp:revision>1</cp:revision>
  <dcterms:created xsi:type="dcterms:W3CDTF">2020-08-13T14:51:00Z</dcterms:created>
  <dcterms:modified xsi:type="dcterms:W3CDTF">2020-08-13T14:53:00Z</dcterms:modified>
</cp:coreProperties>
</file>